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B3" w:rsidRPr="00A343B3" w:rsidRDefault="00A343B3" w:rsidP="00A343B3">
      <w:pPr>
        <w:pStyle w:val="NormalnyWeb"/>
        <w:rPr>
          <w:b/>
          <w:color w:val="000000"/>
          <w:sz w:val="27"/>
          <w:szCs w:val="27"/>
        </w:rPr>
      </w:pPr>
      <w:r w:rsidRPr="00A343B3">
        <w:rPr>
          <w:b/>
          <w:color w:val="000000"/>
          <w:sz w:val="27"/>
          <w:szCs w:val="27"/>
        </w:rPr>
        <w:t>Wiersze i piosenki na grudzień</w:t>
      </w:r>
      <w:r w:rsidRPr="00A343B3">
        <w:rPr>
          <w:b/>
          <w:color w:val="000000"/>
          <w:sz w:val="27"/>
          <w:szCs w:val="27"/>
        </w:rPr>
        <w:t xml:space="preserve"> - GRUDZIEŃ</w:t>
      </w:r>
    </w:p>
    <w:p w:rsidR="00A343B3" w:rsidRPr="00A343B3" w:rsidRDefault="00A343B3" w:rsidP="00A343B3">
      <w:pPr>
        <w:pStyle w:val="NormalnyWeb"/>
        <w:rPr>
          <w:b/>
          <w:color w:val="000000"/>
          <w:sz w:val="27"/>
          <w:szCs w:val="27"/>
          <w:u w:val="single"/>
        </w:rPr>
      </w:pPr>
      <w:r w:rsidRPr="00A343B3">
        <w:rPr>
          <w:b/>
          <w:color w:val="000000"/>
          <w:sz w:val="27"/>
          <w:szCs w:val="27"/>
          <w:u w:val="single"/>
        </w:rPr>
        <w:t>WIERSZE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,,Prezent dla Mikołaja’’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ja się bardzo postaram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zrobię prezent dla Mikołaja.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Zrobię mu szalik piękny i nowy,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Żeby go nosił w noce zimowe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żeby nie marzł w szyję i w uszy,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Gdy z burej chmury śnieg zacznie prószyć.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Niech się ucieszy Mikołaj Święty-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 rzadko ktoś mu daje prezenty.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  <w:r>
        <w:rPr>
          <w:color w:val="000000"/>
          <w:sz w:val="27"/>
          <w:szCs w:val="27"/>
        </w:rPr>
        <w:t xml:space="preserve">Dorota </w:t>
      </w:r>
      <w:proofErr w:type="spellStart"/>
      <w:r>
        <w:rPr>
          <w:color w:val="000000"/>
          <w:sz w:val="27"/>
          <w:szCs w:val="27"/>
        </w:rPr>
        <w:t>Gellner</w:t>
      </w:r>
      <w:proofErr w:type="spellEnd"/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,,Zima ‘’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Zima wcale nie jest cicha.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zimie wiele głosów słychać: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dzwonią dzwonki, trzeszczą sanie-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jest właśnie zimy granie.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Mróz wygrywa mroźnym palcem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klawiszach sopli walce,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wiatr za płotem gwiżdże , hula...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Bęc!!!Upadła śnieżna kula.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Pewnie dzieci grają w śnieżki.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Szurr</w:t>
      </w:r>
      <w:proofErr w:type="spellEnd"/>
      <w:r>
        <w:rPr>
          <w:color w:val="000000"/>
          <w:sz w:val="27"/>
          <w:szCs w:val="27"/>
        </w:rPr>
        <w:t>- ktoś zgarnia śnieg ze ścieżki.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Dzwoniec gubi się w piosence,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 my wyciągnijmy ręce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chwytajmy śnieg mięciutki-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śnieżne gwiazdy,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zimy nutki.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</w:t>
      </w:r>
      <w:r>
        <w:rPr>
          <w:color w:val="000000"/>
          <w:sz w:val="27"/>
          <w:szCs w:val="27"/>
        </w:rPr>
        <w:t xml:space="preserve">Dorota </w:t>
      </w:r>
      <w:proofErr w:type="spellStart"/>
      <w:r>
        <w:rPr>
          <w:color w:val="000000"/>
          <w:sz w:val="27"/>
          <w:szCs w:val="27"/>
        </w:rPr>
        <w:t>Gellner</w:t>
      </w:r>
      <w:proofErr w:type="spellEnd"/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„Rozmowa z bałwankiem”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Hej! Bałwanie, biały panie, co dziś jadłeś na śniadanie? </w:t>
      </w:r>
      <w:r>
        <w:rPr>
          <w:color w:val="000000"/>
          <w:sz w:val="27"/>
          <w:szCs w:val="27"/>
        </w:rPr>
        <w:t xml:space="preserve"> 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Garstkę śniegu zjadłem z głodu, a na deser sopel lodu. 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Chodź do domu! Tu mróz wieje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Zjesz, przy piecu się ogrzejesz. 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Nie, dziękuję! Wolę w chłodzie, wolę w śniegu stać w ogrodzie.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>
        <w:rPr>
          <w:color w:val="000000"/>
          <w:sz w:val="27"/>
          <w:szCs w:val="27"/>
        </w:rPr>
        <w:t>Mieczysława Buczkówna</w:t>
      </w:r>
    </w:p>
    <w:p w:rsidR="00A343B3" w:rsidRPr="00A343B3" w:rsidRDefault="00A343B3" w:rsidP="00A343B3">
      <w:pPr>
        <w:pStyle w:val="NormalnyWeb"/>
        <w:rPr>
          <w:b/>
          <w:color w:val="000000"/>
          <w:sz w:val="27"/>
          <w:szCs w:val="27"/>
          <w:u w:val="single"/>
        </w:rPr>
      </w:pPr>
      <w:r w:rsidRPr="00A343B3">
        <w:rPr>
          <w:b/>
          <w:color w:val="000000"/>
          <w:sz w:val="27"/>
          <w:szCs w:val="27"/>
          <w:u w:val="single"/>
        </w:rPr>
        <w:t>PIOSENKI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,, Biały Walczyk ,,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Zasypało na biało podwórka. 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Bałwan w zaspę ze śniegu dał nurka.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Dzieci ciepłe włożyły ubranka, będą śmiać się i zjeżać na sankach.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Ref.: Pani Zimo, pani Zimo! 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Białą przykryj się pierzyną! 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Jedzie wóz, na nim Mróz dzieciom lody będzie wiózł! bis 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Jaś ma łyżwy, Agnieszka ma narty.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Sroka skrzeczy z ogonem zadartym, 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że już pora, że czas na śniadanie! 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Zaraz ziaren w karmniku dostanie. 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Ref.: Pani Zimo, pani Zimo!… bis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Słowa: Małgorzata Nawrocka Muzyka: Iwona Zakościelna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,, Już blisko kolendra ‘’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Mis i </w:t>
      </w:r>
      <w:proofErr w:type="spellStart"/>
      <w:r>
        <w:rPr>
          <w:color w:val="000000"/>
          <w:sz w:val="27"/>
          <w:szCs w:val="27"/>
        </w:rPr>
        <w:t>Margolcia</w:t>
      </w:r>
      <w:proofErr w:type="spellEnd"/>
      <w:r>
        <w:rPr>
          <w:color w:val="000000"/>
          <w:sz w:val="27"/>
          <w:szCs w:val="27"/>
        </w:rPr>
        <w:t xml:space="preserve"> Oraz Agnieszka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Gdy w pokoju wyrośnie choinka,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Łańcuszkami, bombkami zaświeci.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Ref.: To znaczy, że już Święta,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Że już blisko kolęda,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Że Mikołaj przyjedzie do dzieci.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Hej kolęda, kolęda.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Gdy opłatek już leży na stole,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Pierwsza gwiazdka zabłyśnie na niebie.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Ref. To znaczy, że już Święta,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Że już blisko kolęda,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Że Mikołaj przyjedzie do Ciebie.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Hej kolęda, kolęda.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Gdy upieką się słodkie makowce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głos dzwonka z daleka zawoła.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Ref. To znaczy, że już Święta,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Że już blisko kolęda, I za drzwiami już stoi Mikołaj.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Hej kolęda, kolęda.</w:t>
      </w:r>
    </w:p>
    <w:p w:rsidR="00A343B3" w:rsidRDefault="00A343B3" w:rsidP="00A343B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Mis i </w:t>
      </w:r>
      <w:proofErr w:type="spellStart"/>
      <w:r>
        <w:rPr>
          <w:color w:val="000000"/>
          <w:sz w:val="27"/>
          <w:szCs w:val="27"/>
        </w:rPr>
        <w:t>Margolcia</w:t>
      </w:r>
      <w:proofErr w:type="spellEnd"/>
      <w:r>
        <w:rPr>
          <w:color w:val="000000"/>
          <w:sz w:val="27"/>
          <w:szCs w:val="27"/>
        </w:rPr>
        <w:t xml:space="preserve"> Oraz Agnieszka</w:t>
      </w:r>
    </w:p>
    <w:p w:rsidR="00E62901" w:rsidRPr="00A343B3" w:rsidRDefault="0017560D" w:rsidP="00A343B3"/>
    <w:sectPr w:rsidR="00E62901" w:rsidRPr="00A343B3" w:rsidSect="002567D3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80C500"/>
    <w:lvl w:ilvl="0">
      <w:numFmt w:val="bullet"/>
      <w:lvlText w:val="*"/>
      <w:lvlJc w:val="left"/>
    </w:lvl>
  </w:abstractNum>
  <w:abstractNum w:abstractNumId="1" w15:restartNumberingAfterBreak="0">
    <w:nsid w:val="12587FCA"/>
    <w:multiLevelType w:val="hybridMultilevel"/>
    <w:tmpl w:val="000E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3"/>
    <w:rsid w:val="0017560D"/>
    <w:rsid w:val="0019163F"/>
    <w:rsid w:val="002567D3"/>
    <w:rsid w:val="0041218B"/>
    <w:rsid w:val="006854E1"/>
    <w:rsid w:val="00A343B3"/>
    <w:rsid w:val="00C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5555"/>
  <w15:chartTrackingRefBased/>
  <w15:docId w15:val="{7F058CA9-9340-4D83-8FBD-A312E5F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</dc:creator>
  <cp:keywords/>
  <dc:description/>
  <cp:lastModifiedBy>andzelika</cp:lastModifiedBy>
  <cp:revision>2</cp:revision>
  <cp:lastPrinted>2024-01-15T18:51:00Z</cp:lastPrinted>
  <dcterms:created xsi:type="dcterms:W3CDTF">2024-01-15T19:32:00Z</dcterms:created>
  <dcterms:modified xsi:type="dcterms:W3CDTF">2024-01-15T19:32:00Z</dcterms:modified>
</cp:coreProperties>
</file>