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861"/>
        <w:tblW w:w="10347" w:type="dxa"/>
        <w:tblInd w:w="0" w:type="dxa"/>
        <w:tblLook w:val="04A0" w:firstRow="1" w:lastRow="0" w:firstColumn="1" w:lastColumn="0" w:noHBand="0" w:noVBand="1"/>
      </w:tblPr>
      <w:tblGrid>
        <w:gridCol w:w="5098"/>
        <w:gridCol w:w="5249"/>
      </w:tblGrid>
      <w:tr w:rsidR="001210F9" w:rsidRPr="00BE18E0" w14:paraId="08A9885B" w14:textId="77777777" w:rsidTr="002C21E2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F0FA7A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2C6004D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 TYM MIESIĄCU POZNAJEMY:</w:t>
            </w:r>
          </w:p>
        </w:tc>
        <w:tc>
          <w:tcPr>
            <w:tcW w:w="5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106459E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3F5AB944" wp14:editId="168245D7">
                  <wp:simplePos x="0" y="0"/>
                  <wp:positionH relativeFrom="margin">
                    <wp:posOffset>2190750</wp:posOffset>
                  </wp:positionH>
                  <wp:positionV relativeFrom="margin">
                    <wp:posOffset>-514350</wp:posOffset>
                  </wp:positionV>
                  <wp:extent cx="1181735" cy="1066800"/>
                  <wp:effectExtent l="0" t="0" r="0" b="0"/>
                  <wp:wrapNone/>
                  <wp:docPr id="44564907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9070" name="Obraz 44564907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210F9" w:rsidRPr="00BE18E0" w14:paraId="1B8171E2" w14:textId="77777777" w:rsidTr="002C21E2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C93F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6CF3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1210F9" w:rsidRPr="00BE18E0" w14:paraId="771187D5" w14:textId="77777777" w:rsidTr="002C21E2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0EB" w14:textId="7E5E69AB" w:rsidR="008D7359" w:rsidRPr="008D7359" w:rsidRDefault="008D7359" w:rsidP="008D73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Pr="008D7359">
              <w:rPr>
                <w:rFonts w:ascii="Times New Roman" w:hAnsi="Times New Roman"/>
              </w:rPr>
              <w:t>Nasza choinka</w:t>
            </w:r>
            <w:r>
              <w:rPr>
                <w:rFonts w:ascii="Times New Roman" w:hAnsi="Times New Roman"/>
              </w:rPr>
              <w:t>” Maciejka Mazan</w:t>
            </w:r>
          </w:p>
          <w:p w14:paraId="71F83CD2" w14:textId="77777777" w:rsidR="008D7359" w:rsidRPr="008D7359" w:rsidRDefault="008D7359" w:rsidP="008D7359">
            <w:pPr>
              <w:spacing w:line="240" w:lineRule="auto"/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Na naszej choince</w:t>
            </w:r>
          </w:p>
          <w:p w14:paraId="5B424264" w14:textId="77777777" w:rsidR="008D7359" w:rsidRPr="008D7359" w:rsidRDefault="008D7359" w:rsidP="008D7359">
            <w:pPr>
              <w:spacing w:line="240" w:lineRule="auto"/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kogucik ze słomki,</w:t>
            </w:r>
          </w:p>
          <w:p w14:paraId="17F9EB25" w14:textId="77777777" w:rsidR="008D7359" w:rsidRPr="008D7359" w:rsidRDefault="008D7359" w:rsidP="008D7359">
            <w:pPr>
              <w:spacing w:line="240" w:lineRule="auto"/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a obok bombeczka,</w:t>
            </w:r>
          </w:p>
          <w:p w14:paraId="3DF5F0C5" w14:textId="69BEA4BC" w:rsidR="007E5E5E" w:rsidRPr="007E5E5E" w:rsidRDefault="008D7359" w:rsidP="008D7359">
            <w:pPr>
              <w:spacing w:line="240" w:lineRule="auto"/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a na niej – poziomki</w:t>
            </w:r>
          </w:p>
          <w:p w14:paraId="3371AD70" w14:textId="77777777" w:rsidR="001210F9" w:rsidRDefault="001210F9" w:rsidP="007E5E5E">
            <w:pPr>
              <w:spacing w:line="240" w:lineRule="auto"/>
              <w:rPr>
                <w:rFonts w:ascii="Times New Roman" w:hAnsi="Times New Roman"/>
              </w:rPr>
            </w:pPr>
          </w:p>
          <w:p w14:paraId="5712C131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>A na te poziomki</w:t>
            </w:r>
          </w:p>
          <w:p w14:paraId="058A4D12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zerkają sikorki:</w:t>
            </w:r>
          </w:p>
          <w:p w14:paraId="25BB5DF8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za szybką błyskają</w:t>
            </w:r>
          </w:p>
          <w:p w14:paraId="2010AFF0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oczka jak paciorki. </w:t>
            </w:r>
          </w:p>
          <w:p w14:paraId="3B3A508C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>Choinka ubrana,</w:t>
            </w:r>
          </w:p>
          <w:p w14:paraId="4730D3D7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a pod nią prezenty,</w:t>
            </w:r>
          </w:p>
          <w:p w14:paraId="373BB5CC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i obrus na stole,</w:t>
            </w:r>
          </w:p>
          <w:p w14:paraId="08BA3305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i grają kolędy.</w:t>
            </w:r>
          </w:p>
          <w:p w14:paraId="6A440D79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Lecz jeszcze sikorkom</w:t>
            </w:r>
          </w:p>
          <w:p w14:paraId="4FC5BFCF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sypniemy ziarenka,</w:t>
            </w:r>
          </w:p>
          <w:p w14:paraId="705C54C5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bo trzeba im pomóc,</w:t>
            </w:r>
          </w:p>
          <w:p w14:paraId="212CEAFA" w14:textId="77777777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nie tylko od święta…</w:t>
            </w:r>
          </w:p>
          <w:p w14:paraId="1A1CD769" w14:textId="533F3164" w:rsidR="008D7359" w:rsidRPr="008D7359" w:rsidRDefault="008D7359" w:rsidP="008D7359">
            <w:pPr>
              <w:rPr>
                <w:rFonts w:ascii="Times New Roman" w:hAnsi="Times New Roman"/>
              </w:rPr>
            </w:pPr>
            <w:r w:rsidRPr="008D7359">
              <w:rPr>
                <w:rFonts w:ascii="Times New Roman" w:hAnsi="Times New Roman"/>
              </w:rPr>
              <w:t xml:space="preserve"> Maciejka Mazan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FF2" w14:textId="1610F593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„</w:t>
            </w:r>
            <w:r w:rsidRPr="006E451B">
              <w:rPr>
                <w:rFonts w:ascii="Times New Roman" w:hAnsi="Times New Roman"/>
                <w:b/>
                <w:bCs/>
              </w:rPr>
              <w:t>O wróblach i świętach</w:t>
            </w:r>
            <w:r>
              <w:rPr>
                <w:rFonts w:ascii="Times New Roman" w:hAnsi="Times New Roman"/>
                <w:b/>
                <w:bCs/>
              </w:rPr>
              <w:t xml:space="preserve">” </w:t>
            </w:r>
          </w:p>
          <w:p w14:paraId="0C42B0C3" w14:textId="17800DE7" w:rsid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 muzyka: Paweł Pękalski i Agnieszka Środa-Pękalska z słowa: Maciejka Mazan</w:t>
            </w:r>
          </w:p>
          <w:p w14:paraId="59BF648D" w14:textId="77777777" w:rsid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</w:p>
          <w:p w14:paraId="6CFAABE1" w14:textId="5D07B8A0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6E451B">
              <w:rPr>
                <w:rFonts w:ascii="Times New Roman" w:hAnsi="Times New Roman"/>
              </w:rPr>
              <w:t xml:space="preserve">Na naszej choince </w:t>
            </w:r>
          </w:p>
          <w:p w14:paraId="67A0D524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cukrowe gołąbki, </w:t>
            </w:r>
          </w:p>
          <w:p w14:paraId="201DB067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światełka, gwiazdeczki, </w:t>
            </w:r>
          </w:p>
          <w:p w14:paraId="2E052F98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aniołki z koronki. </w:t>
            </w:r>
          </w:p>
          <w:p w14:paraId="17FF9B56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Pod naszą choinką </w:t>
            </w:r>
          </w:p>
          <w:p w14:paraId="43F6DFCC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czekają prezenty. </w:t>
            </w:r>
          </w:p>
          <w:p w14:paraId="70F47FBB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I obrus na stole. </w:t>
            </w:r>
          </w:p>
          <w:p w14:paraId="6ED514FA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>I grają kolędy.</w:t>
            </w:r>
          </w:p>
          <w:p w14:paraId="7F92B852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 </w:t>
            </w:r>
            <w:r w:rsidRPr="006E451B">
              <w:rPr>
                <w:rFonts w:ascii="Times New Roman" w:hAnsi="Times New Roman"/>
                <w:b/>
                <w:bCs/>
              </w:rPr>
              <w:t>Ref. </w:t>
            </w:r>
            <w:r w:rsidRPr="006E451B">
              <w:rPr>
                <w:rFonts w:ascii="Times New Roman" w:hAnsi="Times New Roman"/>
              </w:rPr>
              <w:t xml:space="preserve"> Nad naszą choinką </w:t>
            </w:r>
          </w:p>
          <w:p w14:paraId="3AB62B95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pierwsza gwiazdka świeci. </w:t>
            </w:r>
          </w:p>
          <w:p w14:paraId="79B2CE77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Przy świątecznym stole </w:t>
            </w:r>
          </w:p>
          <w:p w14:paraId="5BA7952D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dorośli i dzieci. </w:t>
            </w:r>
          </w:p>
          <w:p w14:paraId="4712D98E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Wróble na gałęzi </w:t>
            </w:r>
          </w:p>
          <w:p w14:paraId="3931003E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i w lesie zwierzęta – </w:t>
            </w:r>
          </w:p>
          <w:p w14:paraId="27E31454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wszyscy blisko siebie, </w:t>
            </w:r>
          </w:p>
          <w:p w14:paraId="4D8FB122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>bo to właśnie święta!</w:t>
            </w:r>
          </w:p>
          <w:p w14:paraId="1C8B3E4B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 </w:t>
            </w:r>
            <w:r w:rsidRPr="006E451B">
              <w:rPr>
                <w:rFonts w:ascii="Times New Roman" w:hAnsi="Times New Roman"/>
                <w:b/>
                <w:bCs/>
              </w:rPr>
              <w:t>2</w:t>
            </w:r>
            <w:r w:rsidRPr="006E451B">
              <w:rPr>
                <w:rFonts w:ascii="Times New Roman" w:hAnsi="Times New Roman"/>
              </w:rPr>
              <w:t xml:space="preserve">.  A za oknem cisza </w:t>
            </w:r>
          </w:p>
          <w:p w14:paraId="24E18E07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i druga choinka. </w:t>
            </w:r>
          </w:p>
          <w:p w14:paraId="7C1260A8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Na każdej igiełce </w:t>
            </w:r>
          </w:p>
          <w:p w14:paraId="6812FD1F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migocze śnieżynka. </w:t>
            </w:r>
          </w:p>
          <w:p w14:paraId="3B858446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I przysiadły na niej </w:t>
            </w:r>
          </w:p>
          <w:p w14:paraId="0C304E7E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wróble i wróblęta. </w:t>
            </w:r>
          </w:p>
          <w:p w14:paraId="3440022E" w14:textId="77777777" w:rsidR="006E451B" w:rsidRPr="006E451B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 xml:space="preserve">Chodźmy je nakarmić, </w:t>
            </w:r>
          </w:p>
          <w:p w14:paraId="145AB655" w14:textId="16A0605A" w:rsidR="007E5E5E" w:rsidRPr="00BE18E0" w:rsidRDefault="006E451B" w:rsidP="006E451B">
            <w:pPr>
              <w:spacing w:line="240" w:lineRule="auto"/>
              <w:rPr>
                <w:rFonts w:ascii="Times New Roman" w:hAnsi="Times New Roman"/>
              </w:rPr>
            </w:pPr>
            <w:r w:rsidRPr="006E451B">
              <w:rPr>
                <w:rFonts w:ascii="Times New Roman" w:hAnsi="Times New Roman"/>
              </w:rPr>
              <w:t>by też miały święta.</w:t>
            </w:r>
          </w:p>
        </w:tc>
      </w:tr>
    </w:tbl>
    <w:p w14:paraId="7694F5FB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  <w:b/>
          <w:bCs/>
        </w:rPr>
      </w:pPr>
    </w:p>
    <w:p w14:paraId="4BAD84E9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  <w:b/>
          <w:bCs/>
        </w:rPr>
      </w:pPr>
    </w:p>
    <w:p w14:paraId="5AD0B9AE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</w:rPr>
      </w:pPr>
    </w:p>
    <w:p w14:paraId="14703CA7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</w:rPr>
      </w:pPr>
    </w:p>
    <w:p w14:paraId="30D3907C" w14:textId="77777777" w:rsidR="001210F9" w:rsidRPr="00BE18E0" w:rsidRDefault="001210F9" w:rsidP="001210F9">
      <w:pPr>
        <w:rPr>
          <w:rFonts w:ascii="Times New Roman" w:hAnsi="Times New Roman"/>
        </w:rPr>
      </w:pPr>
    </w:p>
    <w:p w14:paraId="145305D4" w14:textId="77777777" w:rsidR="008C7DAC" w:rsidRDefault="008C7DAC"/>
    <w:sectPr w:rsidR="008C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022"/>
    <w:multiLevelType w:val="hybridMultilevel"/>
    <w:tmpl w:val="41885D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268BC"/>
    <w:multiLevelType w:val="hybridMultilevel"/>
    <w:tmpl w:val="2BA6C2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752357">
    <w:abstractNumId w:val="1"/>
  </w:num>
  <w:num w:numId="2" w16cid:durableId="193647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AC"/>
    <w:rsid w:val="001210F9"/>
    <w:rsid w:val="005939E3"/>
    <w:rsid w:val="00636ECA"/>
    <w:rsid w:val="006E451B"/>
    <w:rsid w:val="007E5E5E"/>
    <w:rsid w:val="008C7DAC"/>
    <w:rsid w:val="008D7359"/>
    <w:rsid w:val="00EC4289"/>
    <w:rsid w:val="00F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0BB4"/>
  <w15:chartTrackingRefBased/>
  <w15:docId w15:val="{07F7FD16-5792-4A96-BC19-D2FE3ED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0F9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D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D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D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D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D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D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D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D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D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D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D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DA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DA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DA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C7D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D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D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210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Danuta</cp:lastModifiedBy>
  <cp:revision>2</cp:revision>
  <cp:lastPrinted>2025-10-26T15:22:00Z</cp:lastPrinted>
  <dcterms:created xsi:type="dcterms:W3CDTF">2025-11-16T15:11:00Z</dcterms:created>
  <dcterms:modified xsi:type="dcterms:W3CDTF">2025-11-16T15:11:00Z</dcterms:modified>
</cp:coreProperties>
</file>